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tblLook w:val="04A0" w:firstRow="1" w:lastRow="0" w:firstColumn="1" w:lastColumn="0" w:noHBand="0" w:noVBand="1"/>
      </w:tblPr>
      <w:tblGrid>
        <w:gridCol w:w="1000"/>
        <w:gridCol w:w="7100"/>
      </w:tblGrid>
      <w:tr w:rsidR="00D16417" w:rsidRPr="00D16417" w:rsidTr="00D16417">
        <w:trPr>
          <w:trHeight w:val="34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6F0F28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Stationery Pack 2021</w:t>
            </w:r>
          </w:p>
        </w:tc>
      </w:tr>
      <w:tr w:rsidR="00D16417" w:rsidRPr="00D16417" w:rsidTr="00D16417">
        <w:trPr>
          <w:trHeight w:val="3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Pen Cristal Medium </w:t>
            </w:r>
            <w:r w:rsidRPr="00D16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Blue</w:t>
            </w:r>
          </w:p>
        </w:tc>
      </w:tr>
      <w:tr w:rsidR="00D16417" w:rsidRPr="00D16417" w:rsidTr="00D16417">
        <w:trPr>
          <w:trHeight w:val="3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Pen Cristal Medium </w:t>
            </w:r>
            <w:r w:rsidRPr="00D16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Red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Staedtler</w:t>
            </w:r>
            <w:proofErr w:type="spellEnd"/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110 2B Pencil Traditional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Staedtler</w:t>
            </w:r>
            <w:proofErr w:type="spellEnd"/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110 3B Pencil Traditional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Staedtler</w:t>
            </w:r>
            <w:proofErr w:type="spellEnd"/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110 HB Pencil Traditional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Eraser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Plastic Ruler 30cm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Glue Stick </w:t>
            </w:r>
            <w:proofErr w:type="spellStart"/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Bostik</w:t>
            </w:r>
            <w:proofErr w:type="spellEnd"/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35gm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Scissors 170 mm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Pencil Sharpener 2 Hole Metal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A4 Display Folder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128 Grid Book 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Staedtler</w:t>
            </w:r>
            <w:proofErr w:type="spellEnd"/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Heritage Club Colour Pencils Asst. Pack of 12</w:t>
            </w:r>
          </w:p>
        </w:tc>
      </w:tr>
      <w:tr w:rsidR="00D16417" w:rsidRPr="007734E9" w:rsidTr="007734E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105545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417" w:rsidRPr="007734E9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734E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A4 128 page 70 gsm Stapled Cardboard covered exercise books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105545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A4 64 page 70 gsm Stapled Cardboard covered exercise books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Music Book 225x175mm 96pg Feint &amp; Stave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A5 Basic Student Diary 2020</w:t>
            </w:r>
          </w:p>
        </w:tc>
      </w:tr>
      <w:tr w:rsidR="00D16417" w:rsidRPr="00D16417" w:rsidTr="007734E9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8gb USB printed with School logo</w:t>
            </w:r>
          </w:p>
        </w:tc>
      </w:tr>
      <w:tr w:rsidR="007734E9" w:rsidRPr="00D16417" w:rsidTr="007734E9">
        <w:trPr>
          <w:trHeight w:val="300"/>
        </w:trPr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734E9" w:rsidRPr="00D16417" w:rsidRDefault="007734E9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7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734E9" w:rsidRPr="00D16417" w:rsidRDefault="007734E9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16417" w:rsidRPr="00D16417" w:rsidTr="007734E9">
        <w:trPr>
          <w:trHeight w:val="300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D16417" w:rsidRPr="00D16417" w:rsidTr="00D16417">
        <w:trPr>
          <w:trHeight w:val="3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SUPPORT PACK </w:t>
            </w:r>
          </w:p>
        </w:tc>
      </w:tr>
      <w:tr w:rsidR="00D16417" w:rsidRPr="00D16417" w:rsidTr="00D16417">
        <w:trPr>
          <w:trHeight w:val="3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Blue</w:t>
            </w: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Cristal Medium Pens</w:t>
            </w:r>
          </w:p>
        </w:tc>
      </w:tr>
      <w:tr w:rsidR="00D16417" w:rsidRPr="00D16417" w:rsidTr="00D16417">
        <w:trPr>
          <w:trHeight w:val="3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Red</w:t>
            </w: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Cristal Medium Pens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Eraser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Staedtler</w:t>
            </w:r>
            <w:proofErr w:type="spellEnd"/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HB pencil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Staedtler</w:t>
            </w:r>
            <w:proofErr w:type="spellEnd"/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110 2B Pencil Traditional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Staedtler</w:t>
            </w:r>
            <w:proofErr w:type="spellEnd"/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110 3B Pencil Traditional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Plastic Ruler 30cm</w:t>
            </w:r>
          </w:p>
        </w:tc>
      </w:tr>
      <w:tr w:rsidR="00D16417" w:rsidRPr="00D16417" w:rsidTr="007734E9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Blunt nosed scissors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 hole Pencil Sharpener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Glue Stick </w:t>
            </w:r>
            <w:proofErr w:type="spellStart"/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Bostik</w:t>
            </w:r>
            <w:proofErr w:type="spellEnd"/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35gm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Staedtler</w:t>
            </w:r>
            <w:proofErr w:type="spellEnd"/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Heritage Club Colour Pencils Asst. Pack of 12</w:t>
            </w:r>
          </w:p>
        </w:tc>
      </w:tr>
      <w:tr w:rsidR="00D16417" w:rsidRPr="00D16417" w:rsidTr="007734E9">
        <w:trPr>
          <w:trHeight w:val="3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A4</w:t>
            </w: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128 Page Leaf Book with Margins</w:t>
            </w:r>
          </w:p>
        </w:tc>
      </w:tr>
      <w:tr w:rsidR="00D16417" w:rsidRPr="00D16417" w:rsidTr="00D16417">
        <w:trPr>
          <w:trHeight w:val="3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A4</w:t>
            </w: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48 Page Leaf Book with Margins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Music Book 225x175mm 96pg Feint &amp; Stave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A5 Basic Student Diary 2020</w:t>
            </w:r>
          </w:p>
        </w:tc>
      </w:tr>
      <w:tr w:rsidR="00D16417" w:rsidRPr="00D16417" w:rsidTr="00D1641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D16417" w:rsidP="00D16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1641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417" w:rsidRPr="00D16417" w:rsidRDefault="00F47C79" w:rsidP="00D16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Calculator for under</w:t>
            </w:r>
            <w:bookmarkStart w:id="0" w:name="_GoBack"/>
            <w:bookmarkEnd w:id="0"/>
          </w:p>
        </w:tc>
      </w:tr>
    </w:tbl>
    <w:p w:rsidR="006F3DFA" w:rsidRDefault="006F3DFA"/>
    <w:sectPr w:rsidR="006F3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17"/>
    <w:rsid w:val="00105545"/>
    <w:rsid w:val="006F0F28"/>
    <w:rsid w:val="006F3DFA"/>
    <w:rsid w:val="007734E9"/>
    <w:rsid w:val="00A85433"/>
    <w:rsid w:val="00D16417"/>
    <w:rsid w:val="00F4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CF24"/>
  <w15:chartTrackingRefBased/>
  <w15:docId w15:val="{B42240ED-7270-43CA-863E-298FF0B2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McMahon (Kylie Mcmahon)</dc:creator>
  <cp:keywords/>
  <dc:description/>
  <cp:lastModifiedBy>Jelena Kucinic</cp:lastModifiedBy>
  <cp:revision>3</cp:revision>
  <cp:lastPrinted>2020-07-30T03:31:00Z</cp:lastPrinted>
  <dcterms:created xsi:type="dcterms:W3CDTF">2020-11-18T04:13:00Z</dcterms:created>
  <dcterms:modified xsi:type="dcterms:W3CDTF">2020-11-18T22:21:00Z</dcterms:modified>
</cp:coreProperties>
</file>